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D" w:rsidRPr="001D030D" w:rsidRDefault="002D59A8" w:rsidP="001D030D">
      <w:bookmarkStart w:id="0" w:name="_GoBack"/>
      <w:bookmarkEnd w:id="0"/>
      <w:r w:rsidRPr="001D030D">
        <w:rPr>
          <w:szCs w:val="28"/>
        </w:rPr>
        <w:t xml:space="preserve"> </w:t>
      </w: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D030D" w:rsidRPr="00BA7249" w:rsidTr="00DB17BB">
        <w:trPr>
          <w:trHeight w:val="961"/>
          <w:jc w:val="center"/>
        </w:trPr>
        <w:tc>
          <w:tcPr>
            <w:tcW w:w="3321" w:type="dxa"/>
          </w:tcPr>
          <w:p w:rsidR="001D030D" w:rsidRPr="00BA7249" w:rsidRDefault="001D030D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D030D" w:rsidRPr="00BA7249" w:rsidRDefault="001D030D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19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D030D" w:rsidRPr="00BA7249" w:rsidRDefault="001D030D" w:rsidP="00DB17B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1D030D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1D030D" w:rsidRPr="00941AE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651272" w:rsidRPr="00651272" w:rsidRDefault="00651272" w:rsidP="006512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1272">
        <w:rPr>
          <w:rFonts w:ascii="Times New Roman" w:hAnsi="Times New Roman" w:cs="Times New Roman"/>
          <w:sz w:val="28"/>
          <w:szCs w:val="28"/>
          <w:lang w:val="ru-RU"/>
        </w:rPr>
        <w:t>очередного шестнадцатое заседания Совета депутатов</w:t>
      </w:r>
    </w:p>
    <w:p w:rsidR="00651272" w:rsidRPr="00651272" w:rsidRDefault="00651272" w:rsidP="006512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1272">
        <w:rPr>
          <w:rFonts w:ascii="Times New Roman" w:hAnsi="Times New Roman" w:cs="Times New Roman"/>
          <w:sz w:val="28"/>
          <w:szCs w:val="28"/>
          <w:lang w:val="ru-RU"/>
        </w:rPr>
        <w:t>Новочеркасского сельсовета четвертого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E20A83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 декабря</w:t>
      </w:r>
      <w:r w:rsidR="001D030D"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 2021                         с. Новочеркасск                                           №</w:t>
      </w:r>
      <w:r w:rsidR="002B5615">
        <w:rPr>
          <w:rFonts w:ascii="Times New Roman" w:hAnsi="Times New Roman" w:cs="Times New Roman"/>
          <w:sz w:val="28"/>
          <w:szCs w:val="28"/>
          <w:lang w:val="ru-RU"/>
        </w:rPr>
        <w:t xml:space="preserve"> 72</w:t>
      </w:r>
      <w:r w:rsidR="001D030D"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030D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11 декабря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19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AC4352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1D030D" w:rsidRDefault="001D030D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Совет депутатов Новочеркасского сельсовета </w:t>
      </w:r>
    </w:p>
    <w:p w:rsidR="001D030D" w:rsidRPr="00926E9F" w:rsidRDefault="001D030D" w:rsidP="001D030D">
      <w:pPr>
        <w:rPr>
          <w:lang w:val="ru-RU"/>
        </w:rPr>
      </w:pPr>
    </w:p>
    <w:p w:rsidR="001D030D" w:rsidRPr="00926E9F" w:rsidRDefault="001D030D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sz w:val="28"/>
          <w:szCs w:val="28"/>
          <w:lang w:val="ru-RU"/>
        </w:rPr>
        <w:t xml:space="preserve">РЕШИЛ: </w:t>
      </w:r>
    </w:p>
    <w:p w:rsidR="001D030D" w:rsidRPr="00F15EA6" w:rsidRDefault="001D030D" w:rsidP="001D030D">
      <w:pPr>
        <w:rPr>
          <w:lang w:val="ru-RU"/>
        </w:rPr>
      </w:pPr>
    </w:p>
    <w:p w:rsidR="00E20A83" w:rsidRDefault="001D030D" w:rsidP="00E20A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="00E20A83" w:rsidRPr="00F15EA6">
        <w:rPr>
          <w:rFonts w:ascii="Times New Roman" w:hAnsi="Times New Roman" w:cs="Times New Roman"/>
          <w:lang w:val="ru-RU"/>
        </w:rPr>
        <w:t xml:space="preserve"> 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1. Внести в решение Совета  депутатов Новочеркасского сельсовета от 11 декабря 2020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19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E20A83" w:rsidRPr="0029430E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9430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16 746 164 рублей» заменить словами  «прогнозируемый общий объем доходов – </w:t>
      </w:r>
      <w:r>
        <w:rPr>
          <w:rFonts w:ascii="Times New Roman" w:hAnsi="Times New Roman" w:cs="Times New Roman"/>
          <w:sz w:val="28"/>
          <w:szCs w:val="28"/>
          <w:lang w:val="ru-RU"/>
        </w:rPr>
        <w:t>21 </w:t>
      </w:r>
      <w:r w:rsidR="005A14F3">
        <w:rPr>
          <w:rFonts w:ascii="Times New Roman" w:hAnsi="Times New Roman" w:cs="Times New Roman"/>
          <w:sz w:val="28"/>
          <w:szCs w:val="28"/>
          <w:lang w:val="ru-RU"/>
        </w:rPr>
        <w:t>282 6</w:t>
      </w: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16 746 164 рублей» заменить словами  «в сумме 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21 </w:t>
      </w:r>
      <w:r w:rsidR="005A14F3">
        <w:rPr>
          <w:rFonts w:ascii="Times New Roman" w:hAnsi="Times New Roman" w:cs="Times New Roman"/>
          <w:sz w:val="28"/>
          <w:szCs w:val="28"/>
          <w:lang w:val="ru-RU"/>
        </w:rPr>
        <w:t>644 002,6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A83" w:rsidRPr="00F15EA6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. Приложения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E20A83" w:rsidRPr="00AC4352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E20A83" w:rsidRPr="00F15EA6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20A83" w:rsidRPr="00F15EA6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средств из других бюджетов бюджетной системы Российской Федерации;</w:t>
      </w:r>
    </w:p>
    <w:p w:rsidR="00E20A83" w:rsidRPr="00F15EA6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E20A83" w:rsidRPr="00F15EA6" w:rsidRDefault="00E20A83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данного решения возложить на постоянную </w:t>
      </w:r>
      <w:proofErr w:type="gram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комиссию  по</w:t>
      </w:r>
      <w:proofErr w:type="gram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E20A83" w:rsidRPr="00F15EA6" w:rsidRDefault="00E20A83" w:rsidP="00E20A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в сети «Интернет».</w:t>
      </w:r>
    </w:p>
    <w:p w:rsidR="00E20A83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E20A83" w:rsidRPr="00F15EA6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          </w:t>
      </w:r>
    </w:p>
    <w:p w:rsidR="00E20A83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Н.Ф.Суюндуков</w:t>
      </w:r>
      <w:proofErr w:type="spellEnd"/>
    </w:p>
    <w:p w:rsidR="00E20A83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Суюндукову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Н.Ф., прокуратуре района, финансовому отделу по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Саракташскому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94FF3"/>
    <w:rsid w:val="000B5F63"/>
    <w:rsid w:val="00101020"/>
    <w:rsid w:val="001C634E"/>
    <w:rsid w:val="001D030D"/>
    <w:rsid w:val="001F4AA5"/>
    <w:rsid w:val="001F7625"/>
    <w:rsid w:val="00205102"/>
    <w:rsid w:val="0021395F"/>
    <w:rsid w:val="00267D50"/>
    <w:rsid w:val="0029430E"/>
    <w:rsid w:val="002B5615"/>
    <w:rsid w:val="002C572E"/>
    <w:rsid w:val="002D59A8"/>
    <w:rsid w:val="002D5B86"/>
    <w:rsid w:val="002D61B3"/>
    <w:rsid w:val="00314078"/>
    <w:rsid w:val="00322739"/>
    <w:rsid w:val="00342131"/>
    <w:rsid w:val="003476A3"/>
    <w:rsid w:val="00352404"/>
    <w:rsid w:val="00382214"/>
    <w:rsid w:val="003D7B4F"/>
    <w:rsid w:val="004108F2"/>
    <w:rsid w:val="004A7A42"/>
    <w:rsid w:val="005370A8"/>
    <w:rsid w:val="00584AEF"/>
    <w:rsid w:val="005A13F1"/>
    <w:rsid w:val="005A14F3"/>
    <w:rsid w:val="005D5C1D"/>
    <w:rsid w:val="005F0CB5"/>
    <w:rsid w:val="00630FDE"/>
    <w:rsid w:val="00651272"/>
    <w:rsid w:val="00670048"/>
    <w:rsid w:val="00726B08"/>
    <w:rsid w:val="00727AFC"/>
    <w:rsid w:val="007446A2"/>
    <w:rsid w:val="00800FBC"/>
    <w:rsid w:val="00804ECF"/>
    <w:rsid w:val="008758EA"/>
    <w:rsid w:val="008B6A3E"/>
    <w:rsid w:val="008E44C6"/>
    <w:rsid w:val="00970F68"/>
    <w:rsid w:val="009912B6"/>
    <w:rsid w:val="00A3140E"/>
    <w:rsid w:val="00A31B74"/>
    <w:rsid w:val="00A80AFC"/>
    <w:rsid w:val="00AC4352"/>
    <w:rsid w:val="00B00F7D"/>
    <w:rsid w:val="00B906B0"/>
    <w:rsid w:val="00C13CF1"/>
    <w:rsid w:val="00C1724C"/>
    <w:rsid w:val="00C27210"/>
    <w:rsid w:val="00CD2214"/>
    <w:rsid w:val="00CE6670"/>
    <w:rsid w:val="00D44087"/>
    <w:rsid w:val="00DA3C3A"/>
    <w:rsid w:val="00E20A83"/>
    <w:rsid w:val="00EC1448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CC91-ADA9-4474-B8D4-89B800F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2021-12-29T17:03:00Z</dcterms:created>
  <dcterms:modified xsi:type="dcterms:W3CDTF">2021-12-29T17:03:00Z</dcterms:modified>
</cp:coreProperties>
</file>